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5B6" w:rsidRPr="00F61DA4" w:rsidRDefault="00CD05B6" w:rsidP="00CD05B6">
      <w:pPr>
        <w:spacing w:after="0"/>
        <w:jc w:val="center"/>
        <w:rPr>
          <w:b/>
          <w:sz w:val="32"/>
          <w:szCs w:val="32"/>
        </w:rPr>
      </w:pPr>
      <w:r w:rsidRPr="00F61DA4">
        <w:rPr>
          <w:b/>
          <w:sz w:val="32"/>
          <w:szCs w:val="32"/>
        </w:rPr>
        <w:t>A cura di Padre Secondo Brunelli crs</w:t>
      </w:r>
    </w:p>
    <w:p w:rsidR="00CD05B6" w:rsidRPr="00F61DA4" w:rsidRDefault="00CD05B6" w:rsidP="00CD05B6">
      <w:pPr>
        <w:spacing w:after="0"/>
        <w:jc w:val="center"/>
        <w:rPr>
          <w:b/>
          <w:sz w:val="28"/>
          <w:szCs w:val="28"/>
        </w:rPr>
      </w:pPr>
      <w:r w:rsidRPr="00F61DA4">
        <w:rPr>
          <w:noProof/>
          <w:sz w:val="28"/>
          <w:szCs w:val="28"/>
          <w:lang w:eastAsia="it-IT"/>
        </w:rPr>
        <w:drawing>
          <wp:inline distT="0" distB="0" distL="0" distR="0" wp14:anchorId="36A02012" wp14:editId="37FB17A0">
            <wp:extent cx="4550858" cy="6067811"/>
            <wp:effectExtent l="0" t="0" r="2540" b="0"/>
            <wp:docPr id="1" name="Segnaposto contenuto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gnaposto contenuto 3"/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1443" cy="6068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05B6" w:rsidRPr="00F61DA4" w:rsidRDefault="00CD05B6" w:rsidP="00CD05B6">
      <w:pPr>
        <w:spacing w:after="0"/>
        <w:jc w:val="center"/>
        <w:rPr>
          <w:sz w:val="28"/>
          <w:szCs w:val="28"/>
        </w:rPr>
      </w:pPr>
      <w:r w:rsidRPr="00F61DA4">
        <w:rPr>
          <w:sz w:val="28"/>
          <w:szCs w:val="28"/>
        </w:rPr>
        <w:t>Gesù portacroce, Chiesa dei SS. Vittore Corona, Feltre</w:t>
      </w:r>
    </w:p>
    <w:p w:rsidR="00CD05B6" w:rsidRPr="00F61DA4" w:rsidRDefault="00CD05B6" w:rsidP="00CD05B6">
      <w:pPr>
        <w:spacing w:after="0"/>
        <w:jc w:val="center"/>
        <w:rPr>
          <w:b/>
          <w:sz w:val="28"/>
          <w:szCs w:val="28"/>
        </w:rPr>
      </w:pPr>
    </w:p>
    <w:p w:rsidR="00CD05B6" w:rsidRPr="00F61DA4" w:rsidRDefault="00CD05B6" w:rsidP="00CD05B6">
      <w:pPr>
        <w:spacing w:after="0"/>
        <w:jc w:val="center"/>
        <w:rPr>
          <w:b/>
          <w:sz w:val="40"/>
          <w:szCs w:val="40"/>
        </w:rPr>
      </w:pPr>
      <w:r w:rsidRPr="00F61DA4">
        <w:rPr>
          <w:b/>
          <w:sz w:val="40"/>
          <w:szCs w:val="40"/>
        </w:rPr>
        <w:t>MILANO COLOMBARA</w:t>
      </w:r>
    </w:p>
    <w:p w:rsidR="00CD05B6" w:rsidRPr="00F61DA4" w:rsidRDefault="00CD05B6" w:rsidP="00CD05B6">
      <w:pPr>
        <w:spacing w:after="0"/>
        <w:jc w:val="center"/>
        <w:rPr>
          <w:b/>
          <w:sz w:val="40"/>
          <w:szCs w:val="40"/>
        </w:rPr>
      </w:pPr>
      <w:r w:rsidRPr="00F61DA4">
        <w:rPr>
          <w:b/>
          <w:sz w:val="40"/>
          <w:szCs w:val="40"/>
        </w:rPr>
        <w:t>RELIGIOSI SOMASCHI</w:t>
      </w:r>
    </w:p>
    <w:p w:rsidR="00CD05B6" w:rsidRPr="00F61DA4" w:rsidRDefault="00CD05B6" w:rsidP="00CD05B6">
      <w:pPr>
        <w:spacing w:after="0"/>
        <w:jc w:val="center"/>
        <w:rPr>
          <w:b/>
          <w:sz w:val="28"/>
          <w:szCs w:val="28"/>
        </w:rPr>
      </w:pPr>
    </w:p>
    <w:p w:rsidR="00CD05B6" w:rsidRPr="00F61DA4" w:rsidRDefault="00CD05B6" w:rsidP="00CD05B6">
      <w:pPr>
        <w:spacing w:after="0"/>
        <w:jc w:val="center"/>
        <w:rPr>
          <w:b/>
          <w:sz w:val="32"/>
          <w:szCs w:val="32"/>
        </w:rPr>
      </w:pPr>
      <w:r w:rsidRPr="00F61DA4">
        <w:rPr>
          <w:b/>
          <w:sz w:val="32"/>
          <w:szCs w:val="32"/>
        </w:rPr>
        <w:t>Mestre 29.4.2017</w:t>
      </w:r>
    </w:p>
    <w:p w:rsidR="00CD05B6" w:rsidRDefault="00CD05B6" w:rsidP="00CD05B6">
      <w:pPr>
        <w:spacing w:after="0"/>
        <w:rPr>
          <w:b/>
          <w:sz w:val="28"/>
          <w:szCs w:val="28"/>
        </w:rPr>
      </w:pPr>
    </w:p>
    <w:p w:rsidR="00CD05B6" w:rsidRDefault="00CD05B6" w:rsidP="00CD05B6">
      <w:pPr>
        <w:spacing w:after="0"/>
        <w:rPr>
          <w:b/>
          <w:sz w:val="28"/>
          <w:szCs w:val="28"/>
        </w:rPr>
      </w:pPr>
    </w:p>
    <w:p w:rsidR="00CD05B6" w:rsidRDefault="00CD05B6" w:rsidP="00CD05B6">
      <w:pPr>
        <w:spacing w:after="0"/>
        <w:rPr>
          <w:b/>
          <w:sz w:val="28"/>
          <w:szCs w:val="28"/>
        </w:rPr>
      </w:pPr>
    </w:p>
    <w:p w:rsidR="00CD05B6" w:rsidRPr="00F61DA4" w:rsidRDefault="00CD05B6" w:rsidP="00CD05B6">
      <w:pPr>
        <w:spacing w:after="0"/>
        <w:rPr>
          <w:b/>
          <w:sz w:val="28"/>
          <w:szCs w:val="28"/>
        </w:rPr>
      </w:pPr>
      <w:r w:rsidRPr="00F61DA4">
        <w:rPr>
          <w:b/>
          <w:sz w:val="28"/>
          <w:szCs w:val="28"/>
        </w:rPr>
        <w:lastRenderedPageBreak/>
        <w:t>1725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CD05B6" w:rsidRPr="00F61DA4" w:rsidTr="000537FC">
        <w:tc>
          <w:tcPr>
            <w:tcW w:w="3189" w:type="dxa"/>
          </w:tcPr>
          <w:p w:rsidR="00CD05B6" w:rsidRPr="00F61DA4" w:rsidRDefault="00CD05B6" w:rsidP="000537FC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P. Bossi Marcanton</w:t>
            </w:r>
          </w:p>
          <w:p w:rsidR="00CD05B6" w:rsidRPr="00F61DA4" w:rsidRDefault="00CD05B6" w:rsidP="000537FC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Atti Merateio</w:t>
            </w:r>
          </w:p>
        </w:tc>
        <w:tc>
          <w:tcPr>
            <w:tcW w:w="2551" w:type="dxa"/>
          </w:tcPr>
          <w:p w:rsidR="00CD05B6" w:rsidRPr="00F61DA4" w:rsidRDefault="00CD05B6" w:rsidP="000537F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CD05B6" w:rsidRPr="00F61DA4" w:rsidRDefault="00CD05B6" w:rsidP="000537FC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2.7.1725</w:t>
            </w:r>
          </w:p>
        </w:tc>
        <w:tc>
          <w:tcPr>
            <w:tcW w:w="2620" w:type="dxa"/>
          </w:tcPr>
          <w:p w:rsidR="00CD05B6" w:rsidRPr="00F61DA4" w:rsidRDefault="00CD05B6" w:rsidP="000537FC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A Merate</w:t>
            </w:r>
          </w:p>
        </w:tc>
      </w:tr>
      <w:tr w:rsidR="00CD05B6" w:rsidRPr="00912172" w:rsidTr="000537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B6" w:rsidRDefault="00CD05B6" w:rsidP="000537FC">
            <w:pPr>
              <w:spacing w:after="0"/>
              <w:rPr>
                <w:i/>
                <w:sz w:val="28"/>
                <w:szCs w:val="28"/>
              </w:rPr>
            </w:pPr>
            <w:r w:rsidRPr="002B2BB2">
              <w:rPr>
                <w:i/>
                <w:sz w:val="28"/>
                <w:szCs w:val="28"/>
              </w:rPr>
              <w:t>P. Strazza C. Giuseppe</w:t>
            </w:r>
          </w:p>
          <w:p w:rsidR="00CD05B6" w:rsidRPr="002B2BB2" w:rsidRDefault="00CD05B6" w:rsidP="000537F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B6" w:rsidRPr="002B2BB2" w:rsidRDefault="00CD05B6" w:rsidP="000537F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B6" w:rsidRPr="002B2BB2" w:rsidRDefault="00CD05B6" w:rsidP="000537FC">
            <w:pPr>
              <w:spacing w:after="0"/>
              <w:rPr>
                <w:i/>
                <w:sz w:val="28"/>
                <w:szCs w:val="28"/>
              </w:rPr>
            </w:pPr>
            <w:r w:rsidRPr="002B2BB2">
              <w:rPr>
                <w:i/>
                <w:sz w:val="28"/>
                <w:szCs w:val="28"/>
              </w:rPr>
              <w:t>19.5.1725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B6" w:rsidRPr="002B2BB2" w:rsidRDefault="00CD05B6" w:rsidP="000537F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</w:tbl>
    <w:p w:rsidR="00CD05B6" w:rsidRDefault="00CD05B6" w:rsidP="00CD05B6">
      <w:pPr>
        <w:spacing w:after="0"/>
        <w:rPr>
          <w:i/>
          <w:sz w:val="28"/>
          <w:szCs w:val="28"/>
        </w:rPr>
      </w:pPr>
    </w:p>
    <w:p w:rsidR="00CD05B6" w:rsidRDefault="00CD05B6" w:rsidP="00CD05B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410"/>
      </w:tblGrid>
      <w:tr w:rsidR="00CD05B6" w:rsidRPr="004E68E4" w:rsidTr="000537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B6" w:rsidRDefault="00CD05B6" w:rsidP="000537FC">
            <w:pPr>
              <w:spacing w:after="0"/>
              <w:rPr>
                <w:i/>
                <w:sz w:val="28"/>
                <w:szCs w:val="28"/>
              </w:rPr>
            </w:pPr>
            <w:r w:rsidRPr="004E68E4">
              <w:rPr>
                <w:i/>
                <w:sz w:val="28"/>
                <w:szCs w:val="28"/>
              </w:rPr>
              <w:t>P. Strazza Carlo Giuseppe</w:t>
            </w:r>
          </w:p>
          <w:p w:rsidR="00CD05B6" w:rsidRPr="004E68E4" w:rsidRDefault="00CD05B6" w:rsidP="000537F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B6" w:rsidRPr="004E68E4" w:rsidRDefault="00CD05B6" w:rsidP="000537F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B6" w:rsidRPr="004E68E4" w:rsidRDefault="00CD05B6" w:rsidP="000537FC">
            <w:pPr>
              <w:spacing w:after="0"/>
              <w:rPr>
                <w:i/>
                <w:sz w:val="28"/>
                <w:szCs w:val="28"/>
              </w:rPr>
            </w:pPr>
            <w:r w:rsidRPr="004E68E4">
              <w:rPr>
                <w:i/>
                <w:sz w:val="28"/>
                <w:szCs w:val="28"/>
              </w:rPr>
              <w:t>29.10.1728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B6" w:rsidRPr="004E68E4" w:rsidRDefault="00CD05B6" w:rsidP="000537F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 Somasca </w:t>
            </w:r>
          </w:p>
        </w:tc>
      </w:tr>
    </w:tbl>
    <w:p w:rsidR="00CD05B6" w:rsidRPr="004E68E4" w:rsidRDefault="00CD05B6" w:rsidP="00CD05B6">
      <w:pPr>
        <w:spacing w:after="0"/>
        <w:rPr>
          <w:i/>
          <w:sz w:val="28"/>
          <w:szCs w:val="28"/>
        </w:rPr>
      </w:pPr>
    </w:p>
    <w:p w:rsidR="00CD05B6" w:rsidRPr="00F61DA4" w:rsidRDefault="00CD05B6" w:rsidP="00CD05B6">
      <w:pPr>
        <w:spacing w:after="0"/>
        <w:rPr>
          <w:b/>
          <w:sz w:val="28"/>
          <w:szCs w:val="28"/>
        </w:rPr>
      </w:pPr>
      <w:r w:rsidRPr="00F61DA4">
        <w:rPr>
          <w:b/>
          <w:sz w:val="28"/>
          <w:szCs w:val="28"/>
        </w:rPr>
        <w:t>1752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418"/>
        <w:gridCol w:w="2620"/>
      </w:tblGrid>
      <w:tr w:rsidR="00CD05B6" w:rsidRPr="00F61DA4" w:rsidTr="000537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B6" w:rsidRPr="00F61DA4" w:rsidRDefault="00CD05B6" w:rsidP="000537FC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P. Vailati Carlo Maria</w:t>
            </w:r>
          </w:p>
          <w:p w:rsidR="00CD05B6" w:rsidRPr="00F61DA4" w:rsidRDefault="00CD05B6" w:rsidP="000537FC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 xml:space="preserve"> 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B6" w:rsidRPr="00F61DA4" w:rsidRDefault="00CD05B6" w:rsidP="000537F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B6" w:rsidRPr="00F61DA4" w:rsidRDefault="00CD05B6" w:rsidP="000537FC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20.5.1752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B6" w:rsidRPr="00F61DA4" w:rsidRDefault="00CD05B6" w:rsidP="000537FC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Da Vercelli</w:t>
            </w:r>
          </w:p>
        </w:tc>
      </w:tr>
    </w:tbl>
    <w:p w:rsidR="00CD05B6" w:rsidRPr="00F61DA4" w:rsidRDefault="00CD05B6" w:rsidP="00CD05B6">
      <w:pPr>
        <w:spacing w:after="0"/>
        <w:rPr>
          <w:b/>
          <w:sz w:val="28"/>
          <w:szCs w:val="28"/>
        </w:rPr>
      </w:pPr>
      <w:bookmarkStart w:id="0" w:name="_GoBack"/>
      <w:bookmarkEnd w:id="0"/>
    </w:p>
    <w:p w:rsidR="00CD05B6" w:rsidRPr="00F61DA4" w:rsidRDefault="00CD05B6" w:rsidP="00CD05B6">
      <w:pPr>
        <w:spacing w:after="0"/>
        <w:rPr>
          <w:b/>
          <w:sz w:val="28"/>
          <w:szCs w:val="28"/>
        </w:rPr>
      </w:pPr>
      <w:r w:rsidRPr="00F61DA4">
        <w:rPr>
          <w:b/>
          <w:sz w:val="28"/>
          <w:szCs w:val="28"/>
        </w:rPr>
        <w:t>1754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96"/>
        <w:gridCol w:w="1644"/>
        <w:gridCol w:w="2467"/>
      </w:tblGrid>
      <w:tr w:rsidR="00CD05B6" w:rsidRPr="00F61DA4" w:rsidTr="000537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B6" w:rsidRPr="00F61DA4" w:rsidRDefault="00CD05B6" w:rsidP="000537FC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P. Vailati Carlo</w:t>
            </w:r>
          </w:p>
          <w:p w:rsidR="00CD05B6" w:rsidRPr="00F61DA4" w:rsidRDefault="00CD05B6" w:rsidP="000537FC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B6" w:rsidRPr="00F61DA4" w:rsidRDefault="00CD05B6" w:rsidP="000537FC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In Colombara MI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B6" w:rsidRPr="00F61DA4" w:rsidRDefault="00CD05B6" w:rsidP="000537FC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20.4.1754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B6" w:rsidRPr="00F61DA4" w:rsidRDefault="00CD05B6" w:rsidP="000537FC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+ 20.4.1754</w:t>
            </w:r>
          </w:p>
        </w:tc>
      </w:tr>
    </w:tbl>
    <w:p w:rsidR="00CD05B6" w:rsidRPr="00F61DA4" w:rsidRDefault="00CD05B6" w:rsidP="00CD05B6">
      <w:pPr>
        <w:spacing w:after="0"/>
        <w:rPr>
          <w:b/>
          <w:sz w:val="28"/>
          <w:szCs w:val="28"/>
        </w:rPr>
      </w:pPr>
    </w:p>
    <w:p w:rsidR="00CD05B6" w:rsidRPr="00F61DA4" w:rsidRDefault="00CD05B6" w:rsidP="00CD05B6">
      <w:pPr>
        <w:spacing w:after="0"/>
        <w:rPr>
          <w:b/>
          <w:sz w:val="28"/>
          <w:szCs w:val="28"/>
        </w:rPr>
      </w:pPr>
      <w:r w:rsidRPr="00F61DA4">
        <w:rPr>
          <w:b/>
          <w:sz w:val="28"/>
          <w:szCs w:val="28"/>
        </w:rPr>
        <w:t>1755</w:t>
      </w:r>
    </w:p>
    <w:p w:rsidR="00CD05B6" w:rsidRPr="00F61DA4" w:rsidRDefault="00CD05B6" w:rsidP="00CD05B6">
      <w:pPr>
        <w:spacing w:after="0"/>
        <w:rPr>
          <w:b/>
          <w:sz w:val="28"/>
          <w:szCs w:val="28"/>
        </w:rPr>
      </w:pPr>
    </w:p>
    <w:p w:rsidR="00CD05B6" w:rsidRPr="00F61DA4" w:rsidRDefault="00CD05B6" w:rsidP="00CD05B6">
      <w:pPr>
        <w:spacing w:after="0"/>
        <w:rPr>
          <w:b/>
          <w:sz w:val="28"/>
          <w:szCs w:val="28"/>
        </w:rPr>
      </w:pPr>
      <w:r w:rsidRPr="00F61DA4">
        <w:rPr>
          <w:b/>
          <w:sz w:val="28"/>
          <w:szCs w:val="28"/>
        </w:rPr>
        <w:t>1756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CD05B6" w:rsidRPr="00F61DA4" w:rsidTr="000537FC">
        <w:tc>
          <w:tcPr>
            <w:tcW w:w="3130" w:type="dxa"/>
          </w:tcPr>
          <w:p w:rsidR="00CD05B6" w:rsidRPr="00F61DA4" w:rsidRDefault="00CD05B6" w:rsidP="000537FC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P. Boldrini Giuseppe</w:t>
            </w:r>
          </w:p>
          <w:p w:rsidR="00CD05B6" w:rsidRPr="00F61DA4" w:rsidRDefault="00CD05B6" w:rsidP="000537FC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ASMS MI</w:t>
            </w:r>
          </w:p>
        </w:tc>
        <w:tc>
          <w:tcPr>
            <w:tcW w:w="2520" w:type="dxa"/>
          </w:tcPr>
          <w:p w:rsidR="00CD05B6" w:rsidRPr="00F61DA4" w:rsidRDefault="00CD05B6" w:rsidP="000537FC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In Colombara</w:t>
            </w:r>
          </w:p>
        </w:tc>
        <w:tc>
          <w:tcPr>
            <w:tcW w:w="1683" w:type="dxa"/>
          </w:tcPr>
          <w:p w:rsidR="00CD05B6" w:rsidRPr="00F61DA4" w:rsidRDefault="00CD05B6" w:rsidP="000537FC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25.10.1756</w:t>
            </w:r>
          </w:p>
        </w:tc>
        <w:tc>
          <w:tcPr>
            <w:tcW w:w="2445" w:type="dxa"/>
          </w:tcPr>
          <w:p w:rsidR="00CD05B6" w:rsidRPr="00F61DA4" w:rsidRDefault="00CD05B6" w:rsidP="000537FC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D05B6" w:rsidRPr="00F61DA4" w:rsidRDefault="00CD05B6" w:rsidP="00CD05B6">
      <w:pPr>
        <w:spacing w:after="0"/>
        <w:rPr>
          <w:i/>
          <w:sz w:val="28"/>
          <w:szCs w:val="28"/>
          <w:u w:val="single"/>
        </w:rPr>
      </w:pPr>
    </w:p>
    <w:p w:rsidR="00CD05B6" w:rsidRPr="00F61DA4" w:rsidRDefault="00CD05B6" w:rsidP="00CD05B6">
      <w:pPr>
        <w:spacing w:after="0"/>
        <w:rPr>
          <w:b/>
          <w:sz w:val="28"/>
          <w:szCs w:val="28"/>
        </w:rPr>
      </w:pPr>
      <w:r w:rsidRPr="00F61DA4">
        <w:rPr>
          <w:b/>
          <w:sz w:val="28"/>
          <w:szCs w:val="28"/>
        </w:rPr>
        <w:t>1759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CD05B6" w:rsidRPr="00F61DA4" w:rsidTr="000537FC">
        <w:tc>
          <w:tcPr>
            <w:tcW w:w="3130" w:type="dxa"/>
          </w:tcPr>
          <w:p w:rsidR="00CD05B6" w:rsidRPr="00F61DA4" w:rsidRDefault="00CD05B6" w:rsidP="000537FC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P. Assandri Ignazio</w:t>
            </w:r>
          </w:p>
          <w:p w:rsidR="00CD05B6" w:rsidRPr="00F61DA4" w:rsidRDefault="00CD05B6" w:rsidP="000537FC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CD05B6" w:rsidRPr="00F61DA4" w:rsidRDefault="00CD05B6" w:rsidP="000537FC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Della Colombara MI</w:t>
            </w:r>
          </w:p>
        </w:tc>
        <w:tc>
          <w:tcPr>
            <w:tcW w:w="1683" w:type="dxa"/>
          </w:tcPr>
          <w:p w:rsidR="00CD05B6" w:rsidRPr="00F61DA4" w:rsidRDefault="00CD05B6" w:rsidP="000537FC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25.10.17539</w:t>
            </w:r>
          </w:p>
        </w:tc>
        <w:tc>
          <w:tcPr>
            <w:tcW w:w="2445" w:type="dxa"/>
          </w:tcPr>
          <w:p w:rsidR="00CD05B6" w:rsidRPr="00F61DA4" w:rsidRDefault="00CD05B6" w:rsidP="000537FC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D05B6" w:rsidRPr="00F61DA4" w:rsidRDefault="00CD05B6" w:rsidP="00CD05B6">
      <w:pPr>
        <w:spacing w:after="0"/>
        <w:rPr>
          <w:b/>
          <w:sz w:val="28"/>
          <w:szCs w:val="28"/>
        </w:rPr>
      </w:pPr>
    </w:p>
    <w:p w:rsidR="00CD05B6" w:rsidRPr="00F61DA4" w:rsidRDefault="00CD05B6" w:rsidP="00CD05B6">
      <w:pPr>
        <w:spacing w:after="0"/>
        <w:rPr>
          <w:b/>
          <w:sz w:val="28"/>
          <w:szCs w:val="28"/>
        </w:rPr>
      </w:pPr>
      <w:r w:rsidRPr="00F61DA4">
        <w:rPr>
          <w:b/>
          <w:sz w:val="28"/>
          <w:szCs w:val="28"/>
        </w:rPr>
        <w:t>1762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30"/>
        <w:gridCol w:w="2508"/>
      </w:tblGrid>
      <w:tr w:rsidR="00CD05B6" w:rsidRPr="00F61DA4" w:rsidTr="000537FC">
        <w:tc>
          <w:tcPr>
            <w:tcW w:w="3130" w:type="dxa"/>
          </w:tcPr>
          <w:p w:rsidR="00CD05B6" w:rsidRPr="00F61DA4" w:rsidRDefault="00CD05B6" w:rsidP="000537FC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Fr. Onorio Dante Enr.</w:t>
            </w:r>
          </w:p>
          <w:p w:rsidR="00CD05B6" w:rsidRPr="00F61DA4" w:rsidRDefault="00CD05B6" w:rsidP="000537FC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10" w:type="dxa"/>
          </w:tcPr>
          <w:p w:rsidR="00CD05B6" w:rsidRPr="00F61DA4" w:rsidRDefault="00CD05B6" w:rsidP="000537F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30" w:type="dxa"/>
          </w:tcPr>
          <w:p w:rsidR="00CD05B6" w:rsidRPr="00F61DA4" w:rsidRDefault="00CD05B6" w:rsidP="000537FC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26.9.1762</w:t>
            </w:r>
          </w:p>
        </w:tc>
        <w:tc>
          <w:tcPr>
            <w:tcW w:w="2508" w:type="dxa"/>
          </w:tcPr>
          <w:p w:rsidR="00CD05B6" w:rsidRPr="00F61DA4" w:rsidRDefault="00CD05B6" w:rsidP="000537FC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Da SM Segreta MI</w:t>
            </w:r>
          </w:p>
        </w:tc>
      </w:tr>
    </w:tbl>
    <w:p w:rsidR="00CD05B6" w:rsidRPr="00F61DA4" w:rsidRDefault="00CD05B6" w:rsidP="00CD05B6">
      <w:pPr>
        <w:spacing w:after="0"/>
        <w:rPr>
          <w:b/>
          <w:sz w:val="28"/>
          <w:szCs w:val="28"/>
        </w:rPr>
      </w:pPr>
    </w:p>
    <w:p w:rsidR="00CD05B6" w:rsidRPr="00F61DA4" w:rsidRDefault="00CD05B6" w:rsidP="00CD05B6">
      <w:pPr>
        <w:spacing w:after="0"/>
        <w:rPr>
          <w:b/>
          <w:sz w:val="28"/>
          <w:szCs w:val="28"/>
        </w:rPr>
      </w:pPr>
      <w:r w:rsidRPr="00F61DA4">
        <w:rPr>
          <w:b/>
          <w:sz w:val="28"/>
          <w:szCs w:val="28"/>
        </w:rPr>
        <w:t>1763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508"/>
        <w:gridCol w:w="2620"/>
      </w:tblGrid>
      <w:tr w:rsidR="00CD05B6" w:rsidRPr="00F61DA4" w:rsidTr="000537FC">
        <w:tc>
          <w:tcPr>
            <w:tcW w:w="3130" w:type="dxa"/>
          </w:tcPr>
          <w:p w:rsidR="00CD05B6" w:rsidRPr="00F61DA4" w:rsidRDefault="00CD05B6" w:rsidP="000537FC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P. Azzimonti Ambrogio</w:t>
            </w:r>
          </w:p>
          <w:p w:rsidR="00CD05B6" w:rsidRPr="00F61DA4" w:rsidRDefault="00CD05B6" w:rsidP="000537FC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CD05B6" w:rsidRPr="00F61DA4" w:rsidRDefault="00CD05B6" w:rsidP="000537F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8" w:type="dxa"/>
          </w:tcPr>
          <w:p w:rsidR="00CD05B6" w:rsidRPr="00F61DA4" w:rsidRDefault="00CD05B6" w:rsidP="000537FC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8.10.1763</w:t>
            </w:r>
          </w:p>
        </w:tc>
        <w:tc>
          <w:tcPr>
            <w:tcW w:w="2620" w:type="dxa"/>
          </w:tcPr>
          <w:p w:rsidR="00CD05B6" w:rsidRPr="00F61DA4" w:rsidRDefault="00CD05B6" w:rsidP="000537FC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Da SM Segreta MI</w:t>
            </w:r>
          </w:p>
        </w:tc>
      </w:tr>
    </w:tbl>
    <w:p w:rsidR="00CD05B6" w:rsidRDefault="00CD05B6" w:rsidP="00CD05B6">
      <w:pPr>
        <w:spacing w:after="0"/>
        <w:rPr>
          <w:b/>
          <w:sz w:val="28"/>
          <w:szCs w:val="28"/>
        </w:rPr>
      </w:pPr>
    </w:p>
    <w:p w:rsidR="00CD05B6" w:rsidRDefault="00CD05B6" w:rsidP="00CD05B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1764</w:t>
      </w:r>
    </w:p>
    <w:p w:rsidR="00CD05B6" w:rsidRDefault="00CD05B6" w:rsidP="00CD05B6">
      <w:pPr>
        <w:spacing w:after="0"/>
        <w:rPr>
          <w:b/>
          <w:sz w:val="28"/>
          <w:szCs w:val="28"/>
        </w:rPr>
      </w:pPr>
    </w:p>
    <w:p w:rsidR="00CD05B6" w:rsidRDefault="00CD05B6" w:rsidP="00CD05B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CD05B6" w:rsidRPr="00BE6BB3" w:rsidTr="000537FC">
        <w:tc>
          <w:tcPr>
            <w:tcW w:w="3130" w:type="dxa"/>
          </w:tcPr>
          <w:p w:rsidR="00CD05B6" w:rsidRDefault="00CD05B6" w:rsidP="000537FC">
            <w:pPr>
              <w:spacing w:after="0"/>
              <w:rPr>
                <w:i/>
                <w:sz w:val="28"/>
                <w:szCs w:val="28"/>
              </w:rPr>
            </w:pPr>
            <w:r w:rsidRPr="00BE6BB3">
              <w:rPr>
                <w:i/>
                <w:sz w:val="28"/>
                <w:szCs w:val="28"/>
              </w:rPr>
              <w:t>P. Azzimonti Ambrogio</w:t>
            </w:r>
          </w:p>
          <w:p w:rsidR="00CD05B6" w:rsidRPr="00BE6BB3" w:rsidRDefault="00CD05B6" w:rsidP="000537F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CD05B6" w:rsidRPr="00BE6BB3" w:rsidRDefault="00CD05B6" w:rsidP="000537FC">
            <w:pPr>
              <w:spacing w:after="0"/>
              <w:rPr>
                <w:i/>
                <w:sz w:val="28"/>
                <w:szCs w:val="28"/>
              </w:rPr>
            </w:pPr>
            <w:r w:rsidRPr="00BE6BB3">
              <w:rPr>
                <w:i/>
                <w:sz w:val="28"/>
                <w:szCs w:val="28"/>
              </w:rPr>
              <w:t>Colombara MI</w:t>
            </w:r>
          </w:p>
        </w:tc>
        <w:tc>
          <w:tcPr>
            <w:tcW w:w="1683" w:type="dxa"/>
          </w:tcPr>
          <w:p w:rsidR="00CD05B6" w:rsidRPr="00BE6BB3" w:rsidRDefault="00CD05B6" w:rsidP="000537FC">
            <w:pPr>
              <w:spacing w:after="0"/>
              <w:rPr>
                <w:i/>
                <w:sz w:val="28"/>
                <w:szCs w:val="28"/>
              </w:rPr>
            </w:pPr>
            <w:r w:rsidRPr="00BE6BB3">
              <w:rPr>
                <w:i/>
                <w:sz w:val="28"/>
                <w:szCs w:val="28"/>
              </w:rPr>
              <w:t>25.10.1765</w:t>
            </w:r>
          </w:p>
        </w:tc>
        <w:tc>
          <w:tcPr>
            <w:tcW w:w="2445" w:type="dxa"/>
          </w:tcPr>
          <w:p w:rsidR="00CD05B6" w:rsidRPr="00BE6BB3" w:rsidRDefault="00CD05B6" w:rsidP="000537FC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D05B6" w:rsidRDefault="00CD05B6" w:rsidP="00CD05B6">
      <w:pPr>
        <w:spacing w:after="0"/>
        <w:rPr>
          <w:b/>
          <w:sz w:val="28"/>
          <w:szCs w:val="28"/>
        </w:rPr>
      </w:pPr>
    </w:p>
    <w:p w:rsidR="001156D9" w:rsidRDefault="001156D9" w:rsidP="00CD05B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1767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8"/>
        <w:gridCol w:w="2551"/>
        <w:gridCol w:w="1701"/>
        <w:gridCol w:w="2410"/>
      </w:tblGrid>
      <w:tr w:rsidR="001156D9" w:rsidRPr="001156D9" w:rsidTr="008009B7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D9" w:rsidRDefault="001156D9" w:rsidP="001156D9">
            <w:pPr>
              <w:spacing w:after="0"/>
              <w:rPr>
                <w:i/>
                <w:sz w:val="28"/>
                <w:szCs w:val="28"/>
              </w:rPr>
            </w:pPr>
            <w:r w:rsidRPr="001156D9">
              <w:rPr>
                <w:i/>
                <w:sz w:val="28"/>
                <w:szCs w:val="28"/>
              </w:rPr>
              <w:t>P. Azimonti Ambrogio</w:t>
            </w:r>
          </w:p>
          <w:p w:rsidR="001156D9" w:rsidRPr="001156D9" w:rsidRDefault="001156D9" w:rsidP="001156D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D9" w:rsidRPr="001156D9" w:rsidRDefault="001156D9" w:rsidP="001156D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D9" w:rsidRPr="001156D9" w:rsidRDefault="001156D9" w:rsidP="001156D9">
            <w:pPr>
              <w:spacing w:after="0"/>
              <w:rPr>
                <w:i/>
                <w:sz w:val="28"/>
                <w:szCs w:val="28"/>
              </w:rPr>
            </w:pPr>
            <w:r w:rsidRPr="001156D9">
              <w:rPr>
                <w:i/>
                <w:sz w:val="28"/>
                <w:szCs w:val="28"/>
              </w:rPr>
              <w:t>18.10.1767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D9" w:rsidRPr="001156D9" w:rsidRDefault="001156D9" w:rsidP="001156D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1156D9" w:rsidRPr="001156D9" w:rsidRDefault="001156D9" w:rsidP="00CD05B6">
      <w:pPr>
        <w:spacing w:after="0"/>
        <w:rPr>
          <w:i/>
          <w:sz w:val="28"/>
          <w:szCs w:val="28"/>
        </w:rPr>
      </w:pPr>
    </w:p>
    <w:p w:rsidR="00FE5DAC" w:rsidRDefault="00FE5DAC"/>
    <w:sectPr w:rsidR="00FE5DA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584" w:rsidRDefault="00232584">
      <w:pPr>
        <w:spacing w:after="0" w:line="240" w:lineRule="auto"/>
      </w:pPr>
      <w:r>
        <w:separator/>
      </w:r>
    </w:p>
  </w:endnote>
  <w:endnote w:type="continuationSeparator" w:id="0">
    <w:p w:rsidR="00232584" w:rsidRDefault="00232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584" w:rsidRDefault="00232584">
      <w:pPr>
        <w:spacing w:after="0" w:line="240" w:lineRule="auto"/>
      </w:pPr>
      <w:r>
        <w:separator/>
      </w:r>
    </w:p>
  </w:footnote>
  <w:footnote w:type="continuationSeparator" w:id="0">
    <w:p w:rsidR="00232584" w:rsidRDefault="00232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1455330"/>
      <w:docPartObj>
        <w:docPartGallery w:val="Page Numbers (Top of Page)"/>
        <w:docPartUnique/>
      </w:docPartObj>
    </w:sdtPr>
    <w:sdtEndPr/>
    <w:sdtContent>
      <w:p w:rsidR="00320A3F" w:rsidRDefault="00CD05B6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943">
          <w:rPr>
            <w:noProof/>
          </w:rPr>
          <w:t>3</w:t>
        </w:r>
        <w:r>
          <w:fldChar w:fldCharType="end"/>
        </w:r>
      </w:p>
    </w:sdtContent>
  </w:sdt>
  <w:p w:rsidR="00320A3F" w:rsidRDefault="0023258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5B6"/>
    <w:rsid w:val="00073943"/>
    <w:rsid w:val="001156D9"/>
    <w:rsid w:val="00232584"/>
    <w:rsid w:val="00B27217"/>
    <w:rsid w:val="00CD05B6"/>
    <w:rsid w:val="00FE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05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D05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05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0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05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05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D05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05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0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05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2017-07-24T09:38:00Z</dcterms:created>
  <dcterms:modified xsi:type="dcterms:W3CDTF">2017-08-11T08:56:00Z</dcterms:modified>
</cp:coreProperties>
</file>